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D3D" w:rsidRDefault="00043CAE" w:rsidP="003E28C8">
      <w:pPr>
        <w:rPr>
          <w:rFonts w:ascii="Times New Roman" w:hAnsi="Times New Roman"/>
          <w:color w:val="000000" w:themeColor="text1"/>
          <w:sz w:val="20"/>
          <w:szCs w:val="20"/>
        </w:rPr>
      </w:pPr>
      <w:bookmarkStart w:id="0" w:name="_GoBack"/>
      <w:bookmarkEnd w:id="0"/>
      <w:r w:rsidRPr="000E5D3D">
        <w:rPr>
          <w:rFonts w:ascii="Times New Roman" w:hAnsi="Times New Roman"/>
          <w:color w:val="000000" w:themeColor="text1"/>
          <w:sz w:val="20"/>
          <w:szCs w:val="20"/>
        </w:rPr>
        <w:t>List of r</w:t>
      </w:r>
      <w:r w:rsidR="003E28C8" w:rsidRPr="000E5D3D">
        <w:rPr>
          <w:rFonts w:ascii="Times New Roman" w:hAnsi="Times New Roman"/>
          <w:color w:val="000000" w:themeColor="text1"/>
          <w:sz w:val="20"/>
          <w:szCs w:val="20"/>
        </w:rPr>
        <w:t>equired forms and docum</w:t>
      </w:r>
      <w:r w:rsidRPr="000E5D3D">
        <w:rPr>
          <w:rFonts w:ascii="Times New Roman" w:hAnsi="Times New Roman"/>
          <w:color w:val="000000" w:themeColor="text1"/>
          <w:sz w:val="20"/>
          <w:szCs w:val="20"/>
        </w:rPr>
        <w:t>ents for academic appointments.</w:t>
      </w:r>
      <w:r w:rsidR="00E64BBF" w:rsidRPr="000E5D3D">
        <w:rPr>
          <w:rFonts w:ascii="Times New Roman" w:hAnsi="Times New Roman"/>
          <w:color w:val="000000" w:themeColor="text1"/>
          <w:sz w:val="20"/>
          <w:szCs w:val="20"/>
        </w:rPr>
        <w:t xml:space="preserve">  </w:t>
      </w:r>
    </w:p>
    <w:p w:rsidR="00C63B85" w:rsidRDefault="003E28C8" w:rsidP="003E28C8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0E5D3D">
        <w:rPr>
          <w:rFonts w:ascii="Times New Roman" w:hAnsi="Times New Roman"/>
          <w:color w:val="000000" w:themeColor="text1"/>
          <w:sz w:val="20"/>
          <w:szCs w:val="20"/>
        </w:rPr>
        <w:t>The forms in the hire packet should be compiled in this order.</w:t>
      </w:r>
    </w:p>
    <w:p w:rsidR="00C63B85" w:rsidRDefault="00C63B85" w:rsidP="003E28C8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C63B85" w:rsidRPr="009A1552" w:rsidRDefault="00C63B85" w:rsidP="00C63B85">
      <w:pPr>
        <w:jc w:val="center"/>
        <w:rPr>
          <w:rFonts w:ascii="Times New Roman" w:hAnsi="Times New Roman"/>
          <w:b/>
          <w:sz w:val="24"/>
          <w:szCs w:val="20"/>
        </w:rPr>
      </w:pPr>
      <w:r w:rsidRPr="009A1552">
        <w:rPr>
          <w:rFonts w:ascii="Times New Roman" w:hAnsi="Times New Roman"/>
          <w:b/>
          <w:color w:val="000000" w:themeColor="text1"/>
          <w:sz w:val="24"/>
          <w:szCs w:val="20"/>
        </w:rPr>
        <w:t>FOR NEW HIRES</w:t>
      </w:r>
      <w:r>
        <w:rPr>
          <w:rFonts w:ascii="Times New Roman" w:hAnsi="Times New Roman"/>
          <w:b/>
          <w:color w:val="000000" w:themeColor="text1"/>
          <w:sz w:val="24"/>
          <w:szCs w:val="20"/>
        </w:rPr>
        <w:br/>
      </w:r>
    </w:p>
    <w:p w:rsidR="00C63B85" w:rsidRPr="00FA482C" w:rsidRDefault="00C63B85" w:rsidP="00C63B85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FA482C">
        <w:rPr>
          <w:rFonts w:ascii="Times New Roman" w:hAnsi="Times New Roman"/>
          <w:color w:val="000000" w:themeColor="text1"/>
          <w:sz w:val="20"/>
          <w:szCs w:val="20"/>
        </w:rPr>
        <w:t xml:space="preserve">Use a </w:t>
      </w:r>
      <w:r w:rsidRPr="00FA482C">
        <w:rPr>
          <w:rFonts w:ascii="Times New Roman" w:hAnsi="Times New Roman"/>
          <w:b/>
          <w:color w:val="000000" w:themeColor="text1"/>
          <w:sz w:val="20"/>
          <w:szCs w:val="20"/>
        </w:rPr>
        <w:t>Nomination form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for all academic appointments.  Use a </w:t>
      </w:r>
      <w:r w:rsidRPr="000F22E5">
        <w:rPr>
          <w:rFonts w:ascii="Times New Roman" w:hAnsi="Times New Roman"/>
          <w:b/>
          <w:color w:val="000000" w:themeColor="text1"/>
          <w:sz w:val="20"/>
          <w:szCs w:val="20"/>
        </w:rPr>
        <w:t>blank</w:t>
      </w:r>
      <w:r w:rsidRPr="00FA482C">
        <w:rPr>
          <w:rFonts w:ascii="Times New Roman" w:hAnsi="Times New Roman"/>
          <w:b/>
          <w:color w:val="000000" w:themeColor="text1"/>
          <w:sz w:val="20"/>
          <w:szCs w:val="20"/>
        </w:rPr>
        <w:t xml:space="preserve"> PAF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Pr="00FA482C">
        <w:rPr>
          <w:rFonts w:ascii="Times New Roman" w:hAnsi="Times New Roman"/>
          <w:color w:val="000000" w:themeColor="text1"/>
          <w:sz w:val="20"/>
          <w:szCs w:val="20"/>
        </w:rPr>
        <w:t xml:space="preserve">for Visiting </w:t>
      </w:r>
      <w:r>
        <w:rPr>
          <w:rFonts w:ascii="Times New Roman" w:hAnsi="Times New Roman"/>
          <w:color w:val="000000" w:themeColor="text1"/>
          <w:sz w:val="20"/>
          <w:szCs w:val="20"/>
        </w:rPr>
        <w:t>Student Interns-Research only.</w:t>
      </w:r>
    </w:p>
    <w:p w:rsidR="00C63B85" w:rsidRPr="00FA482C" w:rsidRDefault="00C63B85" w:rsidP="00C63B85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FA482C">
        <w:rPr>
          <w:rFonts w:ascii="Times New Roman" w:hAnsi="Times New Roman"/>
          <w:color w:val="000000" w:themeColor="text1"/>
          <w:sz w:val="20"/>
          <w:szCs w:val="20"/>
        </w:rPr>
        <w:t xml:space="preserve">Standard building names at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Fu Foundation </w:t>
      </w:r>
      <w:r w:rsidRPr="00FA482C">
        <w:rPr>
          <w:rFonts w:ascii="Times New Roman" w:hAnsi="Times New Roman"/>
          <w:color w:val="000000" w:themeColor="text1"/>
          <w:sz w:val="20"/>
          <w:szCs w:val="20"/>
        </w:rPr>
        <w:t>School of Engineering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and Applied Science </w:t>
      </w:r>
      <w:r w:rsidRPr="00FA482C">
        <w:rPr>
          <w:rFonts w:ascii="Times New Roman" w:hAnsi="Times New Roman"/>
          <w:color w:val="000000" w:themeColor="text1"/>
          <w:sz w:val="20"/>
          <w:szCs w:val="20"/>
        </w:rPr>
        <w:t>should appear as:</w:t>
      </w:r>
    </w:p>
    <w:p w:rsidR="00C63B85" w:rsidRDefault="00C63B85" w:rsidP="00C63B85">
      <w:pPr>
        <w:pStyle w:val="ListParagraph"/>
        <w:numPr>
          <w:ilvl w:val="2"/>
          <w:numId w:val="1"/>
        </w:numPr>
        <w:ind w:left="1440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[room #] </w:t>
      </w:r>
      <w:r w:rsidRPr="00FA482C">
        <w:rPr>
          <w:rFonts w:ascii="Times New Roman" w:hAnsi="Times New Roman"/>
          <w:color w:val="000000" w:themeColor="text1"/>
          <w:sz w:val="20"/>
          <w:szCs w:val="20"/>
        </w:rPr>
        <w:t>SW Mudd</w:t>
      </w:r>
    </w:p>
    <w:p w:rsidR="00C63B85" w:rsidRPr="00FF3457" w:rsidRDefault="00C63B85" w:rsidP="00C63B85">
      <w:pPr>
        <w:ind w:left="1440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       - example: 544 SW Mudd</w:t>
      </w:r>
    </w:p>
    <w:p w:rsidR="00C63B85" w:rsidRPr="00FA482C" w:rsidRDefault="00C63B85" w:rsidP="00C63B85">
      <w:pPr>
        <w:pStyle w:val="ListParagraph"/>
        <w:numPr>
          <w:ilvl w:val="2"/>
          <w:numId w:val="1"/>
        </w:numPr>
        <w:ind w:left="1440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[room #] </w:t>
      </w:r>
      <w:r w:rsidRPr="00FA482C">
        <w:rPr>
          <w:rFonts w:ascii="Times New Roman" w:hAnsi="Times New Roman"/>
          <w:color w:val="000000" w:themeColor="text1"/>
          <w:sz w:val="20"/>
          <w:szCs w:val="20"/>
        </w:rPr>
        <w:t>Schapiro Center for Engineering and Physical Science Research</w:t>
      </w:r>
    </w:p>
    <w:p w:rsidR="00C63B85" w:rsidRPr="00FA482C" w:rsidRDefault="00C63B85" w:rsidP="00C63B85">
      <w:pPr>
        <w:pStyle w:val="ListParagraph"/>
        <w:numPr>
          <w:ilvl w:val="2"/>
          <w:numId w:val="1"/>
        </w:numPr>
        <w:ind w:left="1440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[room #] </w:t>
      </w:r>
      <w:r w:rsidRPr="00FA482C">
        <w:rPr>
          <w:rFonts w:ascii="Times New Roman" w:hAnsi="Times New Roman"/>
          <w:color w:val="000000" w:themeColor="text1"/>
          <w:sz w:val="20"/>
          <w:szCs w:val="20"/>
        </w:rPr>
        <w:t>Engineering Terrace</w:t>
      </w:r>
    </w:p>
    <w:p w:rsidR="00C63B85" w:rsidRPr="00FA482C" w:rsidRDefault="00C63B85" w:rsidP="00C63B85">
      <w:pPr>
        <w:pStyle w:val="ListParagraph"/>
        <w:numPr>
          <w:ilvl w:val="2"/>
          <w:numId w:val="1"/>
        </w:numPr>
        <w:ind w:left="1440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[room #] </w:t>
      </w:r>
      <w:r w:rsidRPr="00FA482C">
        <w:rPr>
          <w:rFonts w:ascii="Times New Roman" w:hAnsi="Times New Roman"/>
          <w:color w:val="000000" w:themeColor="text1"/>
          <w:sz w:val="20"/>
          <w:szCs w:val="20"/>
        </w:rPr>
        <w:t>Engineering Terrace Extension</w:t>
      </w:r>
    </w:p>
    <w:p w:rsidR="003E28C8" w:rsidRPr="000E5D3D" w:rsidRDefault="00C63B85" w:rsidP="00C63B85">
      <w:pPr>
        <w:pStyle w:val="ListParagraph"/>
        <w:numPr>
          <w:ilvl w:val="2"/>
          <w:numId w:val="1"/>
        </w:numPr>
        <w:ind w:left="1440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[room #] </w:t>
      </w:r>
      <w:r w:rsidRPr="00FA482C">
        <w:rPr>
          <w:rFonts w:ascii="Times New Roman" w:hAnsi="Times New Roman"/>
          <w:color w:val="000000" w:themeColor="text1"/>
          <w:sz w:val="20"/>
          <w:szCs w:val="20"/>
        </w:rPr>
        <w:t>Computer Science Building</w:t>
      </w:r>
      <w:r w:rsidR="000E5D3D" w:rsidRPr="000E5D3D">
        <w:rPr>
          <w:rFonts w:ascii="Times New Roman" w:hAnsi="Times New Roman"/>
          <w:color w:val="000000" w:themeColor="text1"/>
          <w:sz w:val="20"/>
          <w:szCs w:val="20"/>
        </w:rPr>
        <w:br/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178"/>
        <w:gridCol w:w="8707"/>
      </w:tblGrid>
      <w:tr w:rsidR="003E28C8" w:rsidRPr="00FA482C" w:rsidTr="00D5340B">
        <w:tc>
          <w:tcPr>
            <w:tcW w:w="2178" w:type="dxa"/>
          </w:tcPr>
          <w:p w:rsidR="003E28C8" w:rsidRDefault="00FA482C" w:rsidP="009A1552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 w:rsidRPr="009A1552">
              <w:rPr>
                <w:rFonts w:ascii="Times New Roman" w:hAnsi="Times New Roman"/>
                <w:b/>
                <w:sz w:val="24"/>
                <w:szCs w:val="20"/>
              </w:rPr>
              <w:t xml:space="preserve">Documents </w:t>
            </w:r>
            <w:r w:rsidR="009A1552">
              <w:rPr>
                <w:rFonts w:ascii="Times New Roman" w:hAnsi="Times New Roman"/>
                <w:b/>
                <w:sz w:val="24"/>
                <w:szCs w:val="20"/>
              </w:rPr>
              <w:t xml:space="preserve">for </w:t>
            </w:r>
            <w:r w:rsidRPr="009A1552">
              <w:rPr>
                <w:rFonts w:ascii="Times New Roman" w:hAnsi="Times New Roman"/>
                <w:b/>
                <w:sz w:val="24"/>
                <w:szCs w:val="20"/>
              </w:rPr>
              <w:t>HRPC</w:t>
            </w:r>
          </w:p>
          <w:p w:rsidR="003C5A0F" w:rsidRDefault="003C5A0F" w:rsidP="009A1552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3C5A0F" w:rsidRDefault="003C5A0F" w:rsidP="009A1552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3C5A0F" w:rsidRDefault="00FF3457" w:rsidP="00FF34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Student officers must </w:t>
            </w:r>
            <w:r w:rsidRPr="001B321F">
              <w:rPr>
                <w:rFonts w:ascii="Times New Roman" w:hAnsi="Times New Roman"/>
                <w:sz w:val="20"/>
                <w:szCs w:val="20"/>
                <w:u w:val="single"/>
              </w:rPr>
              <w:t>never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receive a</w:t>
            </w:r>
            <w:r w:rsidR="003C5A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22E5">
              <w:rPr>
                <w:rFonts w:ascii="Times New Roman" w:hAnsi="Times New Roman"/>
                <w:sz w:val="20"/>
                <w:szCs w:val="20"/>
              </w:rPr>
              <w:t>NYS 195.1 F</w:t>
            </w:r>
            <w:r w:rsidR="003C5A0F" w:rsidRPr="003C5A0F">
              <w:rPr>
                <w:rFonts w:ascii="Times New Roman" w:hAnsi="Times New Roman"/>
                <w:sz w:val="20"/>
                <w:szCs w:val="20"/>
              </w:rPr>
              <w:t xml:space="preserve">orm </w:t>
            </w:r>
          </w:p>
          <w:p w:rsidR="00D97C8A" w:rsidRDefault="00D97C8A" w:rsidP="00FF34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711EC" w:rsidRDefault="00D97C8A" w:rsidP="0055710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</w:t>
            </w:r>
            <w:r w:rsidR="005571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Not </w:t>
            </w:r>
            <w:r w:rsidR="000711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required </w:t>
            </w:r>
            <w:r w:rsidR="005571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for </w:t>
            </w:r>
            <w:r w:rsidR="00C63B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nonsalaried</w:t>
            </w:r>
            <w:r w:rsidR="005571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positions: </w:t>
            </w:r>
          </w:p>
          <w:p w:rsidR="0055710B" w:rsidRDefault="0055710B" w:rsidP="0055710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tax forms, </w:t>
            </w:r>
            <w:r w:rsidR="000F22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NYS </w:t>
            </w:r>
            <w:r w:rsidR="00D97C8A" w:rsidRPr="00D97C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195.1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0F22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Form, and I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-9 </w:t>
            </w:r>
            <w:r w:rsidR="00C63B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orm</w:t>
            </w:r>
          </w:p>
          <w:p w:rsidR="00D97C8A" w:rsidRPr="008019C0" w:rsidRDefault="00D97C8A" w:rsidP="008019C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 xml:space="preserve">- </w:t>
            </w:r>
            <w:r w:rsidR="000F22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 W-9 F</w:t>
            </w:r>
            <w:r w:rsidRPr="00DF79D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orms should be included in hire paperwork</w:t>
            </w:r>
            <w:r w:rsidR="008019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— person </w:t>
            </w:r>
            <w:r w:rsidR="000F22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must have a Social Security number or receipt from Social Security Administration that they have applied for a Social Security number if they are to receive salary.</w:t>
            </w:r>
          </w:p>
        </w:tc>
        <w:tc>
          <w:tcPr>
            <w:tcW w:w="8707" w:type="dxa"/>
          </w:tcPr>
          <w:p w:rsidR="00FF3457" w:rsidRPr="00DF79D5" w:rsidRDefault="00FF3457" w:rsidP="003E2D22">
            <w:pPr>
              <w:pStyle w:val="ListParagraph"/>
              <w:numPr>
                <w:ilvl w:val="0"/>
                <w:numId w:val="2"/>
              </w:numPr>
              <w:ind w:left="121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F79D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SSN receipt, if applicable</w:t>
            </w:r>
          </w:p>
          <w:p w:rsidR="00DF79D5" w:rsidRPr="00FA482C" w:rsidRDefault="00DF79D5" w:rsidP="003E2D22">
            <w:pPr>
              <w:pStyle w:val="ListParagraph"/>
              <w:numPr>
                <w:ilvl w:val="0"/>
                <w:numId w:val="2"/>
              </w:numPr>
              <w:ind w:left="121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A482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W4 federal tax form</w:t>
            </w:r>
          </w:p>
          <w:p w:rsidR="00DF79D5" w:rsidRPr="00FA482C" w:rsidRDefault="00DF79D5" w:rsidP="003E2D22">
            <w:pPr>
              <w:pStyle w:val="ListParagraph"/>
              <w:numPr>
                <w:ilvl w:val="0"/>
                <w:numId w:val="2"/>
              </w:numPr>
              <w:ind w:left="121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A482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IT-2104 NY</w:t>
            </w:r>
            <w:r w:rsidR="000F22E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</w:t>
            </w:r>
            <w:r w:rsidRPr="00FA482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tax form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F79D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for NYC residents</w:t>
            </w:r>
          </w:p>
          <w:p w:rsidR="00DF79D5" w:rsidRPr="00FA482C" w:rsidRDefault="00DF79D5" w:rsidP="003E2D22">
            <w:pPr>
              <w:pStyle w:val="ListParagraph"/>
              <w:numPr>
                <w:ilvl w:val="0"/>
                <w:numId w:val="2"/>
              </w:numPr>
              <w:ind w:left="121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482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IT-2104.1 NY</w:t>
            </w:r>
            <w:r w:rsidR="000F22E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</w:t>
            </w:r>
            <w:r w:rsidRPr="00FA482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tax form</w:t>
            </w:r>
            <w:r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for those who reside outside NY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  <w:p w:rsidR="00DF79D5" w:rsidRPr="00FA482C" w:rsidRDefault="00DF79D5" w:rsidP="003E2D22">
            <w:pPr>
              <w:pStyle w:val="ListParagraph"/>
              <w:numPr>
                <w:ilvl w:val="0"/>
                <w:numId w:val="2"/>
              </w:numPr>
              <w:ind w:left="121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482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NJ or CT State tax withholding form</w:t>
            </w:r>
            <w:r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if applicable</w:t>
            </w:r>
          </w:p>
          <w:p w:rsidR="00FF2326" w:rsidRDefault="00DF79D5" w:rsidP="003E2D22">
            <w:pPr>
              <w:pStyle w:val="ListParagraph"/>
              <w:numPr>
                <w:ilvl w:val="0"/>
                <w:numId w:val="2"/>
              </w:numPr>
              <w:ind w:left="121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482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Form 8233 &amp; related forms</w:t>
            </w:r>
            <w:r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for </w:t>
            </w:r>
            <w:r w:rsidR="000F22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nonresident aliens</w:t>
            </w:r>
            <w:r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applying for Tax Treaty Benefits</w:t>
            </w:r>
            <w:r w:rsidR="000F22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DF79D5" w:rsidRPr="00FA482C" w:rsidRDefault="00FF2326" w:rsidP="003E2D22">
            <w:pPr>
              <w:pStyle w:val="ListParagraph"/>
              <w:ind w:left="121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0F22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if relevant</w:t>
            </w:r>
          </w:p>
          <w:p w:rsidR="00DF79D5" w:rsidRPr="00FA482C" w:rsidRDefault="00DF79D5" w:rsidP="003E2D22">
            <w:pPr>
              <w:pStyle w:val="ListParagraph"/>
              <w:numPr>
                <w:ilvl w:val="0"/>
                <w:numId w:val="2"/>
              </w:numPr>
              <w:ind w:left="121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482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NYS 195.1 Dept of Labor </w:t>
            </w:r>
            <w:r w:rsidR="00F6343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</w:t>
            </w:r>
            <w:r w:rsidRPr="00FA482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orm</w:t>
            </w:r>
            <w:r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student</w:t>
            </w:r>
            <w:r w:rsidR="000F22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officers must </w:t>
            </w:r>
            <w:r w:rsidR="000F22E5" w:rsidRPr="001B321F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never</w:t>
            </w:r>
            <w:r w:rsidR="000F22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receive this form</w:t>
            </w:r>
          </w:p>
          <w:p w:rsidR="003E28C8" w:rsidRPr="00FA482C" w:rsidRDefault="00D5340B" w:rsidP="003E2D22">
            <w:pPr>
              <w:pStyle w:val="ListParagraph"/>
              <w:numPr>
                <w:ilvl w:val="0"/>
                <w:numId w:val="2"/>
              </w:numPr>
              <w:ind w:left="121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</w:t>
            </w:r>
            <w:r w:rsidR="000F22E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opy of completed I</w:t>
            </w:r>
            <w:r w:rsidR="003E28C8" w:rsidRPr="00FA482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-9</w:t>
            </w:r>
          </w:p>
          <w:p w:rsidR="003E28C8" w:rsidRPr="00FA482C" w:rsidRDefault="000F22E5" w:rsidP="003E2D22">
            <w:pPr>
              <w:pStyle w:val="ListParagraph"/>
              <w:numPr>
                <w:ilvl w:val="0"/>
                <w:numId w:val="2"/>
              </w:numPr>
              <w:ind w:left="121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Work Authorization/ I</w:t>
            </w:r>
            <w:r w:rsidR="003E28C8" w:rsidRPr="00FA482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-9 verification documents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for non-US citizens</w:t>
            </w:r>
          </w:p>
          <w:p w:rsidR="003E28C8" w:rsidRPr="00FA482C" w:rsidRDefault="003E28C8" w:rsidP="000E5D3D">
            <w:pPr>
              <w:pStyle w:val="ListParagraph"/>
              <w:numPr>
                <w:ilvl w:val="1"/>
                <w:numId w:val="2"/>
              </w:numPr>
              <w:ind w:left="193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US citizens- no </w:t>
            </w:r>
            <w:r w:rsidR="000F22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</w:t>
            </w:r>
            <w:r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-9 verification documents necessary</w:t>
            </w:r>
            <w:r w:rsidR="00DF79D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unless newly naturalized</w:t>
            </w:r>
          </w:p>
          <w:p w:rsidR="003E28C8" w:rsidRPr="00FA482C" w:rsidRDefault="003E28C8" w:rsidP="000E5D3D">
            <w:pPr>
              <w:pStyle w:val="ListParagraph"/>
              <w:numPr>
                <w:ilvl w:val="1"/>
                <w:numId w:val="2"/>
              </w:numPr>
              <w:ind w:left="193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Permanent </w:t>
            </w:r>
            <w:r w:rsidR="000F22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</w:t>
            </w:r>
            <w:r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esidents- copy of P.R. card</w:t>
            </w:r>
          </w:p>
          <w:p w:rsidR="003E28C8" w:rsidRPr="00FA482C" w:rsidRDefault="000F22E5" w:rsidP="000E5D3D">
            <w:pPr>
              <w:pStyle w:val="ListParagraph"/>
              <w:numPr>
                <w:ilvl w:val="1"/>
                <w:numId w:val="2"/>
              </w:numPr>
              <w:ind w:left="193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Nonresident A</w:t>
            </w:r>
            <w:r w:rsidR="003E28C8"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liens- copies of visas and other related forms</w:t>
            </w:r>
          </w:p>
          <w:p w:rsidR="003E28C8" w:rsidRPr="00FA482C" w:rsidRDefault="003E28C8" w:rsidP="003E28C8">
            <w:pPr>
              <w:pStyle w:val="ListParagraph"/>
              <w:numPr>
                <w:ilvl w:val="2"/>
                <w:numId w:val="2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482C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F-1:</w:t>
            </w:r>
            <w:r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passport page, Visa, I-94, I-20. If on OPT copy of I-766 or receipt for OPT-STEM only</w:t>
            </w:r>
          </w:p>
          <w:p w:rsidR="003E28C8" w:rsidRPr="00FA482C" w:rsidRDefault="003E28C8" w:rsidP="003E28C8">
            <w:pPr>
              <w:pStyle w:val="ListParagraph"/>
              <w:numPr>
                <w:ilvl w:val="2"/>
                <w:numId w:val="2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482C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J-1:</w:t>
            </w:r>
            <w:r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passport page, Visa, I-94, DS2019</w:t>
            </w:r>
          </w:p>
          <w:p w:rsidR="003E28C8" w:rsidRDefault="003E28C8" w:rsidP="003E28C8">
            <w:pPr>
              <w:pStyle w:val="ListParagraph"/>
              <w:numPr>
                <w:ilvl w:val="2"/>
                <w:numId w:val="2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482C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H-1: </w:t>
            </w:r>
            <w:r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passport page, I-94, I-79</w:t>
            </w:r>
            <w:r w:rsidR="003C5A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  <w:p w:rsidR="0055710B" w:rsidRDefault="0055710B" w:rsidP="003E28C8">
            <w:pPr>
              <w:pStyle w:val="ListParagraph"/>
              <w:numPr>
                <w:ilvl w:val="2"/>
                <w:numId w:val="2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O-1: passport page, I-94, I-797, and if applicable, I-129</w:t>
            </w:r>
          </w:p>
          <w:p w:rsidR="00DF79D5" w:rsidRPr="0055710B" w:rsidRDefault="00DF79D5" w:rsidP="003E28C8">
            <w:pPr>
              <w:pStyle w:val="ListParagraph"/>
              <w:numPr>
                <w:ilvl w:val="2"/>
                <w:numId w:val="2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71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TN:</w:t>
            </w:r>
            <w:r w:rsidR="006B5A7D" w:rsidRPr="005571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passport page, I-94</w:t>
            </w:r>
            <w:r w:rsidR="005571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I-797</w:t>
            </w:r>
          </w:p>
          <w:p w:rsidR="00FF2326" w:rsidRDefault="003E28C8" w:rsidP="000E5D3D">
            <w:pPr>
              <w:pStyle w:val="ListParagraph"/>
              <w:numPr>
                <w:ilvl w:val="1"/>
                <w:numId w:val="2"/>
              </w:numPr>
              <w:ind w:left="193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Casual</w:t>
            </w:r>
            <w:r w:rsidR="00FA3A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</w:t>
            </w:r>
            <w:r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or </w:t>
            </w:r>
            <w:r w:rsidR="00D534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Officers of Admin</w:t>
            </w:r>
            <w:r w:rsidR="005571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istration</w:t>
            </w:r>
            <w:r w:rsidR="00D534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C63B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on </w:t>
            </w:r>
            <w:r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visa</w:t>
            </w:r>
            <w:r w:rsidR="00C63B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</w:t>
            </w:r>
            <w:r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E64B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or </w:t>
            </w:r>
            <w:r w:rsidR="00C63B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who </w:t>
            </w:r>
            <w:r w:rsidR="00E64B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are Permanent Residents </w:t>
            </w:r>
          </w:p>
          <w:p w:rsidR="00FF2326" w:rsidRDefault="00C63B85" w:rsidP="000E5D3D">
            <w:pPr>
              <w:pStyle w:val="ListParagraph"/>
              <w:ind w:left="193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and</w:t>
            </w:r>
            <w:r w:rsidR="00FF23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3E28C8"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who are getting </w:t>
            </w:r>
            <w:r w:rsidR="00FA3A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an </w:t>
            </w:r>
            <w:r w:rsidR="003E28C8"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academic appointment</w:t>
            </w:r>
            <w:r w:rsid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for first time</w:t>
            </w:r>
            <w:r w:rsidR="003E28C8"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should re-submit </w:t>
            </w:r>
          </w:p>
          <w:p w:rsidR="003E28C8" w:rsidRPr="00FA482C" w:rsidRDefault="00FF2326" w:rsidP="000E5D3D">
            <w:pPr>
              <w:pStyle w:val="ListParagraph"/>
              <w:ind w:left="193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="003E28C8"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copies of visa documents</w:t>
            </w:r>
          </w:p>
          <w:p w:rsidR="000711EC" w:rsidRDefault="00D5340B" w:rsidP="003E2D22">
            <w:pPr>
              <w:pStyle w:val="ListParagraph"/>
              <w:numPr>
                <w:ilvl w:val="0"/>
                <w:numId w:val="2"/>
              </w:numPr>
              <w:ind w:left="130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Race/Ethnicity</w:t>
            </w:r>
            <w:r w:rsidR="001B321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F</w:t>
            </w:r>
            <w:r w:rsidR="003E28C8" w:rsidRPr="00FA482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orm</w:t>
            </w:r>
            <w:r w:rsidR="00FA3A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is required for all academic appointments. S</w:t>
            </w:r>
            <w:r w:rsidR="003E28C8"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hould employee not </w:t>
            </w:r>
            <w:r w:rsidR="000711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</w:p>
          <w:p w:rsidR="003E28C8" w:rsidRPr="00FA482C" w:rsidRDefault="000711EC" w:rsidP="003E2D22">
            <w:pPr>
              <w:pStyle w:val="ListParagraph"/>
              <w:ind w:left="130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3E28C8"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wish to disclose, they should indicate on form that they “do not wish to self-id</w:t>
            </w:r>
            <w:r w:rsidR="00FA3A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entify</w:t>
            </w:r>
            <w:r w:rsidR="003E28C8"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”</w:t>
            </w:r>
          </w:p>
          <w:p w:rsidR="000711EC" w:rsidRDefault="003E28C8" w:rsidP="003E2D22">
            <w:pPr>
              <w:pStyle w:val="ListParagraph"/>
              <w:numPr>
                <w:ilvl w:val="0"/>
                <w:numId w:val="2"/>
              </w:numPr>
              <w:ind w:left="130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482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Invention Agreement</w:t>
            </w:r>
            <w:r w:rsidR="001B321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F</w:t>
            </w:r>
            <w:r w:rsidR="00E64BB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orm</w:t>
            </w:r>
            <w:r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3C5A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</w:t>
            </w:r>
            <w:r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for </w:t>
            </w:r>
            <w:r w:rsidR="00FA3ACF"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all F/T </w:t>
            </w:r>
            <w:r w:rsidR="00FA3A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faculty, F/T &amp; P/T</w:t>
            </w:r>
            <w:r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salaried researchers,</w:t>
            </w:r>
            <w:r w:rsidR="00FA3A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D1774" w:rsidRPr="000711EC" w:rsidRDefault="000711EC" w:rsidP="003E2D22">
            <w:pPr>
              <w:pStyle w:val="ListParagraph"/>
              <w:ind w:left="130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FA3ACF" w:rsidRPr="000711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F/T &amp; P/T postdoc research fellows, and </w:t>
            </w:r>
            <w:r w:rsidR="003E28C8" w:rsidRPr="000711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student officers </w:t>
            </w:r>
            <w:r w:rsidR="00D5340B" w:rsidRPr="000711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of research</w:t>
            </w:r>
          </w:p>
          <w:p w:rsidR="00FF2326" w:rsidRDefault="00FF3457" w:rsidP="003E2D22">
            <w:pPr>
              <w:pStyle w:val="ListParagraph"/>
              <w:numPr>
                <w:ilvl w:val="0"/>
                <w:numId w:val="2"/>
              </w:numPr>
              <w:ind w:left="130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D177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</w:t>
            </w:r>
            <w:r w:rsidR="00E64BB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nnualization and Periodization C</w:t>
            </w:r>
            <w:r w:rsidRPr="00AD177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alculator</w:t>
            </w:r>
            <w:r w:rsidR="00E64BBF" w:rsidRPr="00E64B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if appointment is less than a year in </w:t>
            </w:r>
          </w:p>
          <w:p w:rsidR="00FF3457" w:rsidRPr="00AD1774" w:rsidRDefault="00FF2326" w:rsidP="003E2D22">
            <w:pPr>
              <w:pStyle w:val="ListParagraph"/>
              <w:ind w:left="130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E64BBF" w:rsidRPr="00E64B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length</w:t>
            </w:r>
            <w:r w:rsidR="00E64B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Not needed for </w:t>
            </w:r>
            <w:r w:rsidR="003E2D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nonsalaried</w:t>
            </w:r>
            <w:r w:rsidR="00E64B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appointments.</w:t>
            </w:r>
          </w:p>
          <w:p w:rsidR="003E28C8" w:rsidRPr="00FA3ACF" w:rsidRDefault="00E64BBF" w:rsidP="003E2D22">
            <w:pPr>
              <w:pStyle w:val="ListParagraph"/>
              <w:numPr>
                <w:ilvl w:val="0"/>
                <w:numId w:val="2"/>
              </w:numPr>
              <w:ind w:left="130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Active Position Number report</w:t>
            </w:r>
          </w:p>
        </w:tc>
      </w:tr>
      <w:tr w:rsidR="003E28C8" w:rsidRPr="00FA482C" w:rsidTr="00D5340B">
        <w:tc>
          <w:tcPr>
            <w:tcW w:w="2178" w:type="dxa"/>
          </w:tcPr>
          <w:p w:rsidR="003E28C8" w:rsidRDefault="00FA482C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 w:rsidRPr="009A1552">
              <w:rPr>
                <w:rFonts w:ascii="Times New Roman" w:hAnsi="Times New Roman"/>
                <w:b/>
                <w:sz w:val="24"/>
                <w:szCs w:val="20"/>
              </w:rPr>
              <w:t>Documents for Provostial Records</w:t>
            </w:r>
          </w:p>
          <w:p w:rsidR="003C5A0F" w:rsidRDefault="003C5A0F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3C5A0F" w:rsidRDefault="003C5A0F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3C5A0F" w:rsidRDefault="003C5A0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 required for student</w:t>
            </w:r>
            <w:r w:rsidR="00FA3ACF">
              <w:rPr>
                <w:rFonts w:ascii="Times New Roman" w:hAnsi="Times New Roman"/>
                <w:sz w:val="20"/>
                <w:szCs w:val="20"/>
              </w:rPr>
              <w:t xml:space="preserve"> officers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- Offer letter</w:t>
            </w:r>
          </w:p>
          <w:p w:rsidR="003C5A0F" w:rsidRDefault="003C5A0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CV</w:t>
            </w:r>
          </w:p>
          <w:p w:rsidR="003C5A0F" w:rsidRPr="003C5A0F" w:rsidRDefault="003C5A0F">
            <w:pPr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C5A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2326">
              <w:rPr>
                <w:rFonts w:ascii="Times New Roman" w:hAnsi="Times New Roman"/>
                <w:sz w:val="20"/>
                <w:szCs w:val="20"/>
              </w:rPr>
              <w:t>Proof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recent doctoral degree</w:t>
            </w:r>
          </w:p>
          <w:p w:rsidR="00032F12" w:rsidRDefault="00032F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32F12" w:rsidRDefault="00032F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32F12" w:rsidRDefault="00032F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32F12" w:rsidRDefault="00032F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32F12" w:rsidRDefault="00032F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32F12" w:rsidRPr="009A1552" w:rsidRDefault="00032F1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07" w:type="dxa"/>
          </w:tcPr>
          <w:p w:rsidR="00E64BBF" w:rsidRPr="00E64BBF" w:rsidRDefault="00E64BBF" w:rsidP="00E64BBF">
            <w:pPr>
              <w:pStyle w:val="ListParagraph"/>
              <w:numPr>
                <w:ilvl w:val="0"/>
                <w:numId w:val="2"/>
              </w:numPr>
              <w:ind w:left="677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E64BBF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Faculty, Officers of Research</w:t>
            </w:r>
          </w:p>
          <w:p w:rsidR="00FA482C" w:rsidRPr="00032F12" w:rsidRDefault="00FA482C" w:rsidP="003E2D22">
            <w:pPr>
              <w:pStyle w:val="ListParagraph"/>
              <w:numPr>
                <w:ilvl w:val="0"/>
                <w:numId w:val="2"/>
              </w:numPr>
              <w:ind w:left="130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32F1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Offer letter</w:t>
            </w:r>
          </w:p>
          <w:p w:rsidR="00FA482C" w:rsidRPr="00FA482C" w:rsidRDefault="00FA482C" w:rsidP="003E2D22">
            <w:pPr>
              <w:pStyle w:val="ListParagraph"/>
              <w:numPr>
                <w:ilvl w:val="0"/>
                <w:numId w:val="2"/>
              </w:numPr>
              <w:ind w:left="130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A482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CV</w:t>
            </w:r>
          </w:p>
          <w:p w:rsidR="00FF2326" w:rsidRDefault="00E64BBF" w:rsidP="003E2D22">
            <w:pPr>
              <w:pStyle w:val="ListParagraph"/>
              <w:numPr>
                <w:ilvl w:val="0"/>
                <w:numId w:val="2"/>
              </w:numPr>
              <w:ind w:left="130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Proof</w:t>
            </w:r>
            <w:r w:rsidR="00FA482C" w:rsidRPr="00FA482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of doctoral degree</w:t>
            </w:r>
            <w:r w:rsidR="00FA482C"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required for those who received degree within </w:t>
            </w:r>
            <w:r w:rsidR="00C63B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the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FA482C"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past two </w:t>
            </w:r>
          </w:p>
          <w:p w:rsidR="00FA482C" w:rsidRPr="00FA482C" w:rsidRDefault="00FF2326" w:rsidP="003E2D22">
            <w:pPr>
              <w:pStyle w:val="ListParagraph"/>
              <w:ind w:left="130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FA482C"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years</w:t>
            </w:r>
            <w:r w:rsidR="00E64B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if relevant to appointment</w:t>
            </w:r>
          </w:p>
          <w:p w:rsidR="00FF2326" w:rsidRDefault="00FA482C" w:rsidP="003E2D22">
            <w:pPr>
              <w:pStyle w:val="ListParagraph"/>
              <w:numPr>
                <w:ilvl w:val="1"/>
                <w:numId w:val="2"/>
              </w:numPr>
              <w:ind w:left="193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If no degree </w:t>
            </w:r>
            <w:r w:rsidR="00AD1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awarded yet, a letter from </w:t>
            </w:r>
            <w:r w:rsidR="00FA3A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Dean’s </w:t>
            </w:r>
            <w:r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Office </w:t>
            </w:r>
            <w:r w:rsidR="00FA3A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or Registrar </w:t>
            </w:r>
            <w:r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indicating </w:t>
            </w:r>
          </w:p>
          <w:p w:rsidR="00FF2326" w:rsidRDefault="00FF2326" w:rsidP="003E2D22">
            <w:pPr>
              <w:pStyle w:val="ListParagraph"/>
              <w:ind w:left="193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="00FA482C"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that all requirements have been completed</w:t>
            </w:r>
            <w:r w:rsidR="001C56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dissertation has been deposited,</w:t>
            </w:r>
            <w:r w:rsidR="00AD1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A482C" w:rsidRPr="00FA482C" w:rsidRDefault="00FF2326" w:rsidP="003E2D22">
            <w:pPr>
              <w:pStyle w:val="ListParagraph"/>
              <w:ind w:left="193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="00AD1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and the</w:t>
            </w:r>
            <w:r w:rsidR="00FA482C"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degree will be conferred on a certain date. </w:t>
            </w:r>
          </w:p>
          <w:p w:rsidR="000711EC" w:rsidRDefault="00E64BBF" w:rsidP="003E2D22">
            <w:pPr>
              <w:pStyle w:val="ListParagraph"/>
              <w:numPr>
                <w:ilvl w:val="0"/>
                <w:numId w:val="2"/>
              </w:numPr>
              <w:ind w:left="121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Affirmative A</w:t>
            </w:r>
            <w:r w:rsidR="00FA482C" w:rsidRPr="00FA482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ction clearance</w:t>
            </w:r>
            <w:r w:rsidR="00FA482C"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print-out</w:t>
            </w:r>
            <w:r w:rsidR="001C56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for all F/T appointments, if applicable. </w:t>
            </w:r>
            <w:r w:rsidR="00A3557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The </w:t>
            </w:r>
          </w:p>
          <w:p w:rsidR="00FA482C" w:rsidRPr="00FA482C" w:rsidRDefault="000711EC" w:rsidP="003E2D22">
            <w:pPr>
              <w:pStyle w:val="ListParagraph"/>
              <w:ind w:left="121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A3557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pages s</w:t>
            </w:r>
            <w:r w:rsidR="00D534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hould show </w:t>
            </w:r>
            <w:r w:rsidR="001C56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title, </w:t>
            </w:r>
            <w:r w:rsidR="00D534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clearance type, proposed start date, and selectee </w:t>
            </w:r>
            <w:r w:rsidR="001C56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name</w:t>
            </w:r>
          </w:p>
          <w:p w:rsidR="00FA482C" w:rsidRPr="00FA482C" w:rsidRDefault="00FA482C" w:rsidP="003E2D22">
            <w:pPr>
              <w:pStyle w:val="ListParagraph"/>
              <w:numPr>
                <w:ilvl w:val="0"/>
                <w:numId w:val="2"/>
              </w:numPr>
              <w:ind w:left="121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482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Authorization forms/ questionnaires</w:t>
            </w:r>
            <w:r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if applicable</w:t>
            </w:r>
          </w:p>
          <w:p w:rsidR="00FA482C" w:rsidRPr="003E2D22" w:rsidRDefault="00FA482C" w:rsidP="003E2D22">
            <w:pPr>
              <w:pStyle w:val="ListParagraph"/>
              <w:numPr>
                <w:ilvl w:val="1"/>
                <w:numId w:val="2"/>
              </w:numPr>
              <w:ind w:left="193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2D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Instructional </w:t>
            </w:r>
            <w:r w:rsidR="003C5A0F" w:rsidRPr="003E2D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Appointment Authorization form</w:t>
            </w:r>
            <w:r w:rsidRPr="003E2D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for administrators or </w:t>
            </w:r>
            <w:r w:rsidR="003E2D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</w:t>
            </w:r>
            <w:r w:rsidRPr="003E2D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searchers </w:t>
            </w:r>
          </w:p>
          <w:p w:rsidR="00524660" w:rsidRDefault="00FA482C" w:rsidP="003E2D22">
            <w:pPr>
              <w:pStyle w:val="ListParagraph"/>
              <w:numPr>
                <w:ilvl w:val="1"/>
                <w:numId w:val="2"/>
              </w:numPr>
              <w:ind w:left="193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Staff Associate questionnaire (approved version)</w:t>
            </w:r>
            <w:r w:rsidR="00524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</w:t>
            </w:r>
            <w:r w:rsidR="00524660" w:rsidRPr="00BB7A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if new position</w:t>
            </w:r>
          </w:p>
          <w:p w:rsidR="00FA482C" w:rsidRDefault="00FA482C" w:rsidP="003E2D22">
            <w:pPr>
              <w:pStyle w:val="ListParagraph"/>
              <w:numPr>
                <w:ilvl w:val="1"/>
                <w:numId w:val="2"/>
              </w:numPr>
              <w:ind w:left="193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Award letter for Postdoctoral Research Fellow</w:t>
            </w:r>
            <w:r w:rsidR="001C56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</w:t>
            </w:r>
          </w:p>
          <w:p w:rsidR="00E64BBF" w:rsidRPr="00FF2326" w:rsidRDefault="00D5340B" w:rsidP="003E2D22">
            <w:pPr>
              <w:pStyle w:val="ListParagraph"/>
              <w:numPr>
                <w:ilvl w:val="1"/>
                <w:numId w:val="2"/>
              </w:numPr>
              <w:ind w:left="193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Postdoctoral Incidental</w:t>
            </w:r>
            <w:r w:rsidR="00C63B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Career Development Activities F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orm</w:t>
            </w:r>
          </w:p>
          <w:p w:rsidR="00E64BBF" w:rsidRDefault="00E64BBF" w:rsidP="00E64BBF">
            <w:pPr>
              <w:pStyle w:val="ListParagraph"/>
              <w:numPr>
                <w:ilvl w:val="0"/>
                <w:numId w:val="2"/>
              </w:numPr>
              <w:ind w:left="677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Student </w:t>
            </w:r>
            <w:r w:rsidRPr="00E64BBF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Officer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s</w:t>
            </w:r>
          </w:p>
          <w:p w:rsidR="003E28C8" w:rsidRPr="003C5A0F" w:rsidRDefault="00E64BBF" w:rsidP="000E5D3D">
            <w:pPr>
              <w:pStyle w:val="ListParagraph"/>
              <w:numPr>
                <w:ilvl w:val="0"/>
                <w:numId w:val="2"/>
              </w:numPr>
              <w:ind w:left="12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SIS/ SSOL record- </w:t>
            </w:r>
            <w:r w:rsidRPr="00D534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proof of </w:t>
            </w:r>
            <w:r w:rsidR="00C63B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F/T </w:t>
            </w:r>
            <w:r w:rsidRPr="00D534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enrollment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NOT required for summer </w:t>
            </w:r>
            <w:r w:rsidRPr="00E64B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term</w:t>
            </w:r>
          </w:p>
        </w:tc>
      </w:tr>
    </w:tbl>
    <w:p w:rsidR="00A6232F" w:rsidRDefault="00A6232F">
      <w:pPr>
        <w:rPr>
          <w:rFonts w:ascii="Times New Roman" w:hAnsi="Times New Roman"/>
          <w:sz w:val="20"/>
          <w:szCs w:val="20"/>
        </w:rPr>
      </w:pPr>
    </w:p>
    <w:p w:rsidR="00C63B85" w:rsidRDefault="00C63B85">
      <w:pPr>
        <w:spacing w:after="200" w:line="276" w:lineRule="auto"/>
        <w:rPr>
          <w:rFonts w:ascii="Times New Roman" w:hAnsi="Times New Roman"/>
          <w:b/>
          <w:color w:val="000000" w:themeColor="text1"/>
          <w:sz w:val="24"/>
          <w:szCs w:val="20"/>
        </w:rPr>
      </w:pPr>
      <w:r>
        <w:rPr>
          <w:rFonts w:ascii="Times New Roman" w:hAnsi="Times New Roman"/>
          <w:b/>
          <w:color w:val="000000" w:themeColor="text1"/>
          <w:sz w:val="24"/>
          <w:szCs w:val="20"/>
        </w:rPr>
        <w:br w:type="page"/>
      </w:r>
    </w:p>
    <w:p w:rsidR="00C63B85" w:rsidRPr="009A1552" w:rsidRDefault="00C63B85" w:rsidP="00C63B85">
      <w:pPr>
        <w:jc w:val="center"/>
        <w:rPr>
          <w:rFonts w:ascii="Times New Roman" w:hAnsi="Times New Roman"/>
          <w:b/>
          <w:sz w:val="24"/>
          <w:szCs w:val="20"/>
        </w:rPr>
      </w:pPr>
      <w:r w:rsidRPr="009A1552">
        <w:rPr>
          <w:rFonts w:ascii="Times New Roman" w:hAnsi="Times New Roman"/>
          <w:b/>
          <w:color w:val="000000" w:themeColor="text1"/>
          <w:sz w:val="24"/>
          <w:szCs w:val="20"/>
        </w:rPr>
        <w:lastRenderedPageBreak/>
        <w:t xml:space="preserve">FOR </w:t>
      </w:r>
      <w:r>
        <w:rPr>
          <w:rFonts w:ascii="Times New Roman" w:hAnsi="Times New Roman"/>
          <w:b/>
          <w:color w:val="000000" w:themeColor="text1"/>
          <w:sz w:val="24"/>
          <w:szCs w:val="20"/>
        </w:rPr>
        <w:t>TRANSFERS &amp; REAPPOINTMENTS</w:t>
      </w:r>
    </w:p>
    <w:p w:rsidR="00C63B85" w:rsidRPr="000711EC" w:rsidRDefault="00C63B85" w:rsidP="00C63B85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When completing a PAF of someone who belongs in another administrative department, obtain the signature of </w:t>
      </w:r>
    </w:p>
    <w:p w:rsidR="00C63B85" w:rsidRPr="001C562D" w:rsidRDefault="00C63B85" w:rsidP="00C63B85">
      <w:pPr>
        <w:pStyle w:val="ListParagraph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 administrative department on the PAF before submitting forms. </w:t>
      </w:r>
    </w:p>
    <w:p w:rsidR="00C63B85" w:rsidRPr="000711EC" w:rsidRDefault="00C63B85" w:rsidP="00C63B85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For people transferring from CUMC departments/schools, the signature of the administrative department and </w:t>
      </w:r>
    </w:p>
    <w:p w:rsidR="003E2D22" w:rsidRPr="00C63B85" w:rsidRDefault="00C63B85" w:rsidP="00C63B85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CUMC payroll are required in addition to the appropriate Morningside approvals.</w:t>
      </w:r>
    </w:p>
    <w:tbl>
      <w:tblPr>
        <w:tblStyle w:val="TableGrid"/>
        <w:tblW w:w="11140" w:type="dxa"/>
        <w:tblLook w:val="04A0" w:firstRow="1" w:lastRow="0" w:firstColumn="1" w:lastColumn="0" w:noHBand="0" w:noVBand="1"/>
      </w:tblPr>
      <w:tblGrid>
        <w:gridCol w:w="2210"/>
        <w:gridCol w:w="8930"/>
      </w:tblGrid>
      <w:tr w:rsidR="00032F12" w:rsidRPr="00FA482C" w:rsidTr="001C5C3C">
        <w:trPr>
          <w:trHeight w:val="8875"/>
        </w:trPr>
        <w:tc>
          <w:tcPr>
            <w:tcW w:w="2210" w:type="dxa"/>
          </w:tcPr>
          <w:p w:rsidR="00032F12" w:rsidRPr="009A1552" w:rsidRDefault="00032F12" w:rsidP="00760077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 w:rsidRPr="009A1552">
              <w:rPr>
                <w:rFonts w:ascii="Times New Roman" w:hAnsi="Times New Roman"/>
                <w:b/>
                <w:sz w:val="24"/>
                <w:szCs w:val="20"/>
              </w:rPr>
              <w:t xml:space="preserve">Documents </w:t>
            </w:r>
            <w:r w:rsidR="009A1552">
              <w:rPr>
                <w:rFonts w:ascii="Times New Roman" w:hAnsi="Times New Roman"/>
                <w:b/>
                <w:sz w:val="24"/>
                <w:szCs w:val="20"/>
              </w:rPr>
              <w:t xml:space="preserve">for </w:t>
            </w:r>
            <w:r w:rsidRPr="009A1552">
              <w:rPr>
                <w:rFonts w:ascii="Times New Roman" w:hAnsi="Times New Roman"/>
                <w:b/>
                <w:sz w:val="24"/>
                <w:szCs w:val="20"/>
              </w:rPr>
              <w:t>HRPC</w:t>
            </w:r>
          </w:p>
          <w:p w:rsidR="00032F12" w:rsidRDefault="00032F12" w:rsidP="007600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32F12" w:rsidRDefault="00032F12" w:rsidP="007600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32F12" w:rsidRDefault="00AA0F3E" w:rsidP="007600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Student officers must </w:t>
            </w:r>
            <w:r w:rsidRPr="001B321F">
              <w:rPr>
                <w:rFonts w:ascii="Times New Roman" w:hAnsi="Times New Roman"/>
                <w:sz w:val="20"/>
                <w:szCs w:val="20"/>
                <w:u w:val="single"/>
              </w:rPr>
              <w:t>never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receive a </w:t>
            </w:r>
            <w:r w:rsidR="008019C0">
              <w:rPr>
                <w:rFonts w:ascii="Times New Roman" w:hAnsi="Times New Roman"/>
                <w:sz w:val="20"/>
                <w:szCs w:val="20"/>
              </w:rPr>
              <w:t>NYS 195.1 F</w:t>
            </w:r>
            <w:r w:rsidRPr="003C5A0F">
              <w:rPr>
                <w:rFonts w:ascii="Times New Roman" w:hAnsi="Times New Roman"/>
                <w:sz w:val="20"/>
                <w:szCs w:val="20"/>
              </w:rPr>
              <w:t xml:space="preserve">orm </w:t>
            </w:r>
          </w:p>
          <w:p w:rsidR="00032F12" w:rsidRDefault="00032F12" w:rsidP="007600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711EC" w:rsidRDefault="00D97C8A" w:rsidP="00D97C8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</w:t>
            </w:r>
            <w:r w:rsidR="005571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Not </w:t>
            </w:r>
            <w:r w:rsidR="000711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required</w:t>
            </w:r>
            <w:r w:rsidR="005571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for </w:t>
            </w:r>
            <w:r w:rsidR="00C63B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nonsalaried</w:t>
            </w:r>
            <w:r w:rsidR="005571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positions: </w:t>
            </w:r>
          </w:p>
          <w:p w:rsidR="00D97C8A" w:rsidRPr="00D97C8A" w:rsidRDefault="0055710B" w:rsidP="00D97C8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tax forms, </w:t>
            </w:r>
            <w:r w:rsidR="008019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NYS </w:t>
            </w:r>
            <w:r w:rsidRPr="00D97C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195.1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8019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Form, and I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-9 </w:t>
            </w:r>
            <w:r w:rsidR="00C63B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orm</w:t>
            </w:r>
          </w:p>
          <w:p w:rsidR="00032F12" w:rsidRDefault="00D97C8A" w:rsidP="007600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 xml:space="preserve">- </w:t>
            </w:r>
            <w:r w:rsidR="00F63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 W-9 F</w:t>
            </w:r>
            <w:r w:rsidRPr="00EB10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orms should be included in </w:t>
            </w:r>
            <w:r w:rsidR="008019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transfer or </w:t>
            </w:r>
            <w:r w:rsidRPr="00EB10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reappointment paperwork</w:t>
            </w:r>
            <w:r w:rsidR="008019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— person must have a Social Security number or receipt from Social Security Administration that they have applied for a Social Security number if they are to receive salary.</w:t>
            </w:r>
          </w:p>
          <w:p w:rsidR="00032F12" w:rsidRDefault="00032F12" w:rsidP="007600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32F12" w:rsidRDefault="00032F12" w:rsidP="007600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32F12" w:rsidRDefault="00032F12" w:rsidP="007600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32F12" w:rsidRDefault="00032F12" w:rsidP="007600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32F12" w:rsidRDefault="00032F12" w:rsidP="007600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32F12" w:rsidRDefault="00032F12" w:rsidP="007600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32F12" w:rsidRDefault="00032F12" w:rsidP="007600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32F12" w:rsidRPr="00FA482C" w:rsidRDefault="00032F12" w:rsidP="007600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</w:tcPr>
          <w:p w:rsidR="0040015A" w:rsidRPr="0040015A" w:rsidRDefault="00AA0F3E" w:rsidP="003E2D22">
            <w:pPr>
              <w:pStyle w:val="ListParagraph"/>
              <w:numPr>
                <w:ilvl w:val="0"/>
                <w:numId w:val="2"/>
              </w:numPr>
              <w:ind w:left="111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F79D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SSN receipt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Pr="00AA0F3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if applicable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 w:rsidRPr="00AA0F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i.e., for nonresident aliens switching from </w:t>
            </w:r>
            <w:r w:rsidR="00C63B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nonsalaried to salaried</w:t>
            </w:r>
            <w:r w:rsidRPr="00AA0F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40015A" w:rsidRPr="0040015A" w:rsidRDefault="0040015A" w:rsidP="003E2D22">
            <w:pPr>
              <w:pStyle w:val="ListParagraph"/>
              <w:numPr>
                <w:ilvl w:val="0"/>
                <w:numId w:val="2"/>
              </w:numPr>
              <w:ind w:left="111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If updating SSN</w:t>
            </w:r>
            <w:r w:rsidRPr="004001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attach copy of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signed SSN card and updated, relevant tax forms</w:t>
            </w:r>
          </w:p>
          <w:p w:rsidR="00AD1774" w:rsidRPr="00F6343B" w:rsidRDefault="00524660" w:rsidP="003E2D22">
            <w:pPr>
              <w:pStyle w:val="ListParagraph"/>
              <w:numPr>
                <w:ilvl w:val="0"/>
                <w:numId w:val="2"/>
              </w:numPr>
              <w:ind w:left="111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6343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W4 federal tax form</w:t>
            </w:r>
            <w:r w:rsidRPr="00F63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if none on file </w:t>
            </w:r>
            <w:r w:rsidR="00AD1774" w:rsidRPr="00F63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AND</w:t>
            </w:r>
            <w:r w:rsidRPr="00F63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employee </w:t>
            </w:r>
            <w:r w:rsidR="00C63B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is switching from nonsalaried to salaried</w:t>
            </w:r>
            <w:r w:rsidR="00F63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</w:t>
            </w:r>
          </w:p>
          <w:p w:rsidR="00AD1774" w:rsidRPr="00AD1774" w:rsidRDefault="00AD1774" w:rsidP="003E2D22">
            <w:pPr>
              <w:pStyle w:val="ListParagraph"/>
              <w:numPr>
                <w:ilvl w:val="0"/>
                <w:numId w:val="2"/>
              </w:numPr>
              <w:ind w:left="111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A482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IT-2104 NY</w:t>
            </w:r>
            <w:r w:rsidR="008019C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</w:t>
            </w:r>
            <w:r w:rsidRPr="00FA482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tax form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F79D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for </w:t>
            </w:r>
            <w:r w:rsidR="003E2D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salaried employees who are </w:t>
            </w:r>
            <w:r w:rsidR="008019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NYC residents or those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becoming </w:t>
            </w:r>
            <w:r w:rsidRPr="00DF79D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NYC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residents</w:t>
            </w:r>
          </w:p>
          <w:p w:rsidR="0040015A" w:rsidRDefault="0040015A" w:rsidP="003E2D22">
            <w:pPr>
              <w:pStyle w:val="ListParagraph"/>
              <w:numPr>
                <w:ilvl w:val="0"/>
                <w:numId w:val="2"/>
              </w:numPr>
              <w:ind w:left="11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A155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IT-2104.1 NY</w:t>
            </w:r>
            <w:r w:rsidR="008019C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</w:t>
            </w:r>
            <w:r w:rsidRPr="009A155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tax form</w:t>
            </w:r>
            <w:r w:rsidRPr="00802A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for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salaried employees </w:t>
            </w:r>
            <w:r w:rsidRPr="00802A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changing residence to </w:t>
            </w:r>
            <w:r w:rsidRPr="00B60E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outside NY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  <w:p w:rsidR="003E2D22" w:rsidRDefault="0040015A" w:rsidP="003E2D22">
            <w:pPr>
              <w:pStyle w:val="ListParagraph"/>
              <w:numPr>
                <w:ilvl w:val="0"/>
                <w:numId w:val="2"/>
              </w:numPr>
              <w:ind w:left="11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A155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NJ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or CT </w:t>
            </w:r>
            <w:r w:rsidRPr="009A155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state tax withholding form</w:t>
            </w:r>
            <w:r w:rsidRPr="00B60E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for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salaried employees changing </w:t>
            </w:r>
            <w:r w:rsidRPr="00B60E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residence to NJ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/CT</w:t>
            </w:r>
            <w:r w:rsidR="001B32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0015A" w:rsidRDefault="003E2D22" w:rsidP="003E2D22">
            <w:pPr>
              <w:pStyle w:val="ListParagraph"/>
              <w:ind w:left="11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1B32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or NJ/CT residents receiving salary for the first time</w:t>
            </w:r>
          </w:p>
          <w:p w:rsidR="000711EC" w:rsidRDefault="0040015A" w:rsidP="003E2D22">
            <w:pPr>
              <w:pStyle w:val="ListParagraph"/>
              <w:numPr>
                <w:ilvl w:val="0"/>
                <w:numId w:val="2"/>
              </w:numPr>
              <w:ind w:left="11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A155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Form 8233 &amp; related forms</w:t>
            </w:r>
            <w:r w:rsidRPr="00802A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</w:t>
            </w:r>
            <w:r w:rsidR="00F63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for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nonresident aliens </w:t>
            </w:r>
            <w:r w:rsidR="001B32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applying/</w:t>
            </w:r>
            <w:r w:rsidR="00F63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</w:t>
            </w:r>
            <w:r w:rsidRPr="00B60E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applying for Tax Treaty </w:t>
            </w:r>
          </w:p>
          <w:p w:rsidR="0040015A" w:rsidRDefault="000711EC" w:rsidP="003E2D22">
            <w:pPr>
              <w:pStyle w:val="ListParagraph"/>
              <w:ind w:left="11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40015A" w:rsidRPr="00B60E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Benefits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="004001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if relevant</w:t>
            </w:r>
          </w:p>
          <w:p w:rsidR="0040015A" w:rsidRDefault="00F6343B" w:rsidP="003E2D22">
            <w:pPr>
              <w:pStyle w:val="ListParagraph"/>
              <w:numPr>
                <w:ilvl w:val="0"/>
                <w:numId w:val="2"/>
              </w:numPr>
              <w:ind w:left="11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NYS 195.1 Dept of Labor F</w:t>
            </w:r>
            <w:r w:rsidR="0040015A" w:rsidRPr="009A155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orm</w:t>
            </w:r>
          </w:p>
          <w:p w:rsidR="00FF2326" w:rsidRDefault="0040015A" w:rsidP="000E5D3D">
            <w:pPr>
              <w:pStyle w:val="ListParagraph"/>
              <w:numPr>
                <w:ilvl w:val="1"/>
                <w:numId w:val="2"/>
              </w:numPr>
              <w:ind w:left="19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Not required for zero salary appointments and eComp </w:t>
            </w:r>
            <w:r w:rsidR="00C63B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</w:t>
            </w:r>
            <w:r w:rsidRPr="00FF23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eappointments</w:t>
            </w:r>
            <w:r w:rsidR="001B321F" w:rsidRPr="00FF23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Student </w:t>
            </w:r>
          </w:p>
          <w:p w:rsidR="00EB10FD" w:rsidRPr="00FF2326" w:rsidRDefault="00FF2326" w:rsidP="000E5D3D">
            <w:pPr>
              <w:pStyle w:val="ListParagraph"/>
              <w:ind w:left="19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="001B321F" w:rsidRPr="00FF23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officers must </w:t>
            </w:r>
            <w:r w:rsidR="001B321F" w:rsidRPr="00FF2326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never</w:t>
            </w:r>
            <w:r w:rsidR="001B321F" w:rsidRPr="00FF23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receive this form.</w:t>
            </w:r>
          </w:p>
          <w:p w:rsidR="00032F12" w:rsidRDefault="00032F12" w:rsidP="003E2D22">
            <w:pPr>
              <w:pStyle w:val="ListParagraph"/>
              <w:numPr>
                <w:ilvl w:val="0"/>
                <w:numId w:val="2"/>
              </w:numPr>
              <w:ind w:left="11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A155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Work Authorization/ Visa Information</w:t>
            </w:r>
            <w:r w:rsidR="001B321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for non-US citizens</w:t>
            </w:r>
          </w:p>
          <w:p w:rsidR="000711EC" w:rsidRDefault="00032F12" w:rsidP="000E5D3D">
            <w:pPr>
              <w:pStyle w:val="ListParagraph"/>
              <w:numPr>
                <w:ilvl w:val="1"/>
                <w:numId w:val="2"/>
              </w:numPr>
              <w:ind w:left="19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2A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For employees</w:t>
            </w:r>
            <w:r w:rsidR="001B32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who have completed an updated I</w:t>
            </w:r>
            <w:r w:rsidRPr="00802A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-9 </w:t>
            </w:r>
            <w:r w:rsidR="00524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due to a new or </w:t>
            </w:r>
            <w:r w:rsidRPr="00802A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ex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tended </w:t>
            </w:r>
          </w:p>
          <w:p w:rsidR="000711EC" w:rsidRPr="00FF2326" w:rsidRDefault="000711EC" w:rsidP="000E5D3D">
            <w:pPr>
              <w:pStyle w:val="ListParagraph"/>
              <w:ind w:left="19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="00032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visa, provide copy</w:t>
            </w:r>
            <w:r w:rsidR="00032F12" w:rsidRPr="00802A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of </w:t>
            </w:r>
            <w:r w:rsidR="00FF23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I-9 and </w:t>
            </w:r>
            <w:r w:rsidR="00032F12" w:rsidRPr="00802A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new/updated visa documents</w:t>
            </w:r>
            <w:r w:rsidR="00FF23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:rsidR="00FF2326" w:rsidRPr="00FA482C" w:rsidRDefault="00FF2326" w:rsidP="00FF2326">
            <w:pPr>
              <w:pStyle w:val="ListParagraph"/>
              <w:numPr>
                <w:ilvl w:val="2"/>
                <w:numId w:val="2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482C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F-1:</w:t>
            </w:r>
            <w:r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passport page, Visa, I-94, I-20. If on OPT copy of I-766 or receipt for OPT-STEM only</w:t>
            </w:r>
          </w:p>
          <w:p w:rsidR="00FF2326" w:rsidRPr="00FA482C" w:rsidRDefault="00FF2326" w:rsidP="00FF2326">
            <w:pPr>
              <w:pStyle w:val="ListParagraph"/>
              <w:numPr>
                <w:ilvl w:val="2"/>
                <w:numId w:val="2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482C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J-1:</w:t>
            </w:r>
            <w:r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passport page, Visa, I-94, DS2019</w:t>
            </w:r>
          </w:p>
          <w:p w:rsidR="00FF2326" w:rsidRDefault="00FF2326" w:rsidP="00FF2326">
            <w:pPr>
              <w:pStyle w:val="ListParagraph"/>
              <w:numPr>
                <w:ilvl w:val="2"/>
                <w:numId w:val="2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482C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H-1: </w:t>
            </w:r>
            <w:r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passport page, I-94, I-79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  <w:p w:rsidR="00FF2326" w:rsidRDefault="00FF2326" w:rsidP="00FF2326">
            <w:pPr>
              <w:pStyle w:val="ListParagraph"/>
              <w:numPr>
                <w:ilvl w:val="2"/>
                <w:numId w:val="2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O-1: passport page, I-94, I-797, and if applicable, I-129</w:t>
            </w:r>
          </w:p>
          <w:p w:rsidR="00FF2326" w:rsidRDefault="00FF2326" w:rsidP="00FF2326">
            <w:pPr>
              <w:pStyle w:val="ListParagraph"/>
              <w:numPr>
                <w:ilvl w:val="2"/>
                <w:numId w:val="2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71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TN: passport page, I-94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I-797</w:t>
            </w:r>
          </w:p>
          <w:p w:rsidR="00FF2326" w:rsidRDefault="00FF2326" w:rsidP="000E5D3D">
            <w:pPr>
              <w:pStyle w:val="ListParagraph"/>
              <w:numPr>
                <w:ilvl w:val="1"/>
                <w:numId w:val="2"/>
              </w:numPr>
              <w:ind w:left="19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F23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Yo</w:t>
            </w:r>
            <w:r w:rsidR="00C63B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 need not (re)submit copies of I</w:t>
            </w:r>
            <w:r w:rsidRPr="00FF23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-9 verification documents for US Citizens or </w:t>
            </w:r>
          </w:p>
          <w:p w:rsidR="00FF2326" w:rsidRPr="00FF2326" w:rsidRDefault="00FF2326" w:rsidP="000E5D3D">
            <w:pPr>
              <w:pStyle w:val="ListParagraph"/>
              <w:ind w:left="19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Pr="00FF23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Permanent Residents being reappointed</w:t>
            </w:r>
          </w:p>
          <w:p w:rsidR="00F6343B" w:rsidRDefault="00FF2326" w:rsidP="000E5D3D">
            <w:pPr>
              <w:pStyle w:val="ListParagraph"/>
              <w:numPr>
                <w:ilvl w:val="1"/>
                <w:numId w:val="2"/>
              </w:numPr>
              <w:ind w:left="19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  <w:r w:rsidRPr="00FF23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asuals </w:t>
            </w:r>
            <w:r w:rsidR="000711EC" w:rsidRPr="00FF23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or Officers of Administration </w:t>
            </w:r>
            <w:r w:rsidR="00F634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on </w:t>
            </w:r>
            <w:r w:rsidR="000711EC" w:rsidRPr="00FF23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visa</w:t>
            </w:r>
            <w:r w:rsidR="00C63B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</w:t>
            </w:r>
            <w:r w:rsidR="000711EC" w:rsidRPr="00FF23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or </w:t>
            </w:r>
            <w:r w:rsidR="00C63B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who </w:t>
            </w:r>
            <w:r w:rsidR="000711EC" w:rsidRPr="00FF23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are Permanent Residents </w:t>
            </w:r>
            <w:r w:rsidR="00C63B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and</w:t>
            </w:r>
          </w:p>
          <w:p w:rsidR="00FF2326" w:rsidRDefault="00F6343B" w:rsidP="000E5D3D">
            <w:pPr>
              <w:pStyle w:val="ListParagraph"/>
              <w:ind w:left="19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="000711EC" w:rsidRPr="00FF23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getting an academic appointment for first time should re-submit copies of </w:t>
            </w:r>
          </w:p>
          <w:p w:rsidR="00032F12" w:rsidRPr="00FF2326" w:rsidRDefault="00FF2326" w:rsidP="000E5D3D">
            <w:pPr>
              <w:pStyle w:val="ListParagraph"/>
              <w:ind w:left="19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="000711EC" w:rsidRPr="00FF23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visa documents</w:t>
            </w:r>
          </w:p>
          <w:p w:rsidR="003E2D22" w:rsidRDefault="00D5340B" w:rsidP="009D7B90">
            <w:pPr>
              <w:pStyle w:val="ListParagraph"/>
              <w:numPr>
                <w:ilvl w:val="0"/>
                <w:numId w:val="2"/>
              </w:numPr>
              <w:ind w:left="120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2D2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Race/Ethnicity </w:t>
            </w:r>
            <w:r w:rsidR="001B321F" w:rsidRPr="003E2D2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</w:t>
            </w:r>
            <w:r w:rsidR="00032F12" w:rsidRPr="003E2D2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orm</w:t>
            </w:r>
            <w:r w:rsidR="00032F12" w:rsidRPr="003E2D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</w:t>
            </w:r>
            <w:r w:rsidR="00DB7DE7" w:rsidRPr="003E2D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required for a person moving from casual or nonacademic position </w:t>
            </w:r>
          </w:p>
          <w:p w:rsidR="00032F12" w:rsidRPr="003E2D22" w:rsidRDefault="003E2D22" w:rsidP="003E2D22">
            <w:pPr>
              <w:pStyle w:val="ListParagraph"/>
              <w:ind w:left="120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DB7DE7" w:rsidRPr="003E2D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to academic appointment, </w:t>
            </w:r>
            <w:r w:rsidR="00EB10FD" w:rsidRPr="003E2D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or</w:t>
            </w:r>
            <w:r w:rsidR="00DB7DE7" w:rsidRPr="003E2D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if individual is transferring departments</w:t>
            </w:r>
            <w:r w:rsidR="00032F12" w:rsidRPr="003E2D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711EC" w:rsidRDefault="00032F12" w:rsidP="000E5D3D">
            <w:pPr>
              <w:pStyle w:val="ListParagraph"/>
              <w:numPr>
                <w:ilvl w:val="1"/>
                <w:numId w:val="2"/>
              </w:numPr>
              <w:ind w:left="19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60E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Should employee not wish to disclose, they should indicate on form th</w:t>
            </w:r>
            <w:r w:rsidR="003C5A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at they </w:t>
            </w:r>
          </w:p>
          <w:p w:rsidR="00032F12" w:rsidRPr="00B60EDC" w:rsidRDefault="000711EC" w:rsidP="000E5D3D">
            <w:pPr>
              <w:pStyle w:val="ListParagraph"/>
              <w:ind w:left="19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="003C5A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“do not wish to self-id</w:t>
            </w:r>
            <w:r w:rsidR="001B32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entify</w:t>
            </w:r>
            <w:r w:rsidR="00032F12" w:rsidRPr="00B60E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”</w:t>
            </w:r>
          </w:p>
          <w:p w:rsidR="00032F12" w:rsidRDefault="001B321F" w:rsidP="003E2D22">
            <w:pPr>
              <w:pStyle w:val="ListParagraph"/>
              <w:numPr>
                <w:ilvl w:val="0"/>
                <w:numId w:val="2"/>
              </w:numPr>
              <w:ind w:left="120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Invention Agreement F</w:t>
            </w:r>
            <w:r w:rsidR="00032F12" w:rsidRPr="009A155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orm</w:t>
            </w:r>
          </w:p>
          <w:p w:rsidR="000711EC" w:rsidRDefault="00DB7DE7" w:rsidP="000E5D3D">
            <w:pPr>
              <w:pStyle w:val="ListParagraph"/>
              <w:numPr>
                <w:ilvl w:val="1"/>
                <w:numId w:val="2"/>
              </w:numPr>
              <w:ind w:left="19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This form is for all F/T faculty, F/T &amp; P/T</w:t>
            </w:r>
            <w:r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salaried researchers,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0711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F/T &amp; P/T </w:t>
            </w:r>
          </w:p>
          <w:p w:rsidR="00FF2326" w:rsidRDefault="000711EC" w:rsidP="000E5D3D">
            <w:pPr>
              <w:pStyle w:val="ListParagraph"/>
              <w:ind w:left="19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="00DB7D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postdoc research fellows, and </w:t>
            </w:r>
            <w:r w:rsidR="00DB7DE7"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student officers </w:t>
            </w:r>
            <w:r w:rsidR="00DB7D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of resear</w:t>
            </w:r>
            <w:r w:rsidR="00B638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ch</w:t>
            </w:r>
            <w:r w:rsidR="001B32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for whom no copy </w:t>
            </w:r>
          </w:p>
          <w:p w:rsidR="00032F12" w:rsidRDefault="00FF2326" w:rsidP="000E5D3D">
            <w:pPr>
              <w:pStyle w:val="ListParagraph"/>
              <w:ind w:left="19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="001F09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exists in the employee’s file</w:t>
            </w:r>
          </w:p>
          <w:p w:rsidR="003E2D22" w:rsidRDefault="0021083E" w:rsidP="007A3F87">
            <w:pPr>
              <w:pStyle w:val="ListParagraph"/>
              <w:numPr>
                <w:ilvl w:val="0"/>
                <w:numId w:val="2"/>
              </w:numPr>
              <w:ind w:left="120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2D2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Annualization and Periodization Calculator</w:t>
            </w:r>
            <w:r w:rsidRPr="003E2D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if appointment is less than a year in length</w:t>
            </w:r>
            <w:r w:rsidR="003E2D22" w:rsidRPr="003E2D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:rsidR="0021083E" w:rsidRPr="003E2D22" w:rsidRDefault="003E2D22" w:rsidP="003E2D22">
            <w:pPr>
              <w:pStyle w:val="ListParagraph"/>
              <w:ind w:left="120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3E2D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Not needed for </w:t>
            </w:r>
            <w:r w:rsidR="000E5D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non</w:t>
            </w:r>
            <w:r w:rsidRPr="003E2D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salaried</w:t>
            </w:r>
            <w:r w:rsidR="0021083E" w:rsidRPr="003E2D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appointments.</w:t>
            </w:r>
          </w:p>
          <w:p w:rsidR="001C562D" w:rsidRPr="00032F12" w:rsidRDefault="001C562D" w:rsidP="003E2D22">
            <w:pPr>
              <w:pStyle w:val="ListParagraph"/>
              <w:numPr>
                <w:ilvl w:val="0"/>
                <w:numId w:val="2"/>
              </w:numPr>
              <w:ind w:left="120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A155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Active Position Number report</w:t>
            </w:r>
          </w:p>
        </w:tc>
      </w:tr>
      <w:tr w:rsidR="00032F12" w:rsidRPr="00FA482C" w:rsidTr="001C5C3C">
        <w:trPr>
          <w:trHeight w:val="4267"/>
        </w:trPr>
        <w:tc>
          <w:tcPr>
            <w:tcW w:w="2210" w:type="dxa"/>
          </w:tcPr>
          <w:p w:rsidR="00032F12" w:rsidRDefault="00032F12" w:rsidP="00760077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 w:rsidRPr="009A1552">
              <w:rPr>
                <w:rFonts w:ascii="Times New Roman" w:hAnsi="Times New Roman"/>
                <w:b/>
                <w:sz w:val="24"/>
                <w:szCs w:val="20"/>
              </w:rPr>
              <w:t>Documents for Provostial Records</w:t>
            </w:r>
          </w:p>
          <w:p w:rsidR="009A1552" w:rsidRDefault="009A1552" w:rsidP="00760077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9A1552" w:rsidRDefault="009A1552" w:rsidP="00760077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3C5A0F" w:rsidRDefault="00AA0F3E" w:rsidP="003C5A0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 required for student officers</w:t>
            </w:r>
            <w:r w:rsidR="003C5A0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3C5A0F">
              <w:rPr>
                <w:rFonts w:ascii="Times New Roman" w:hAnsi="Times New Roman"/>
                <w:sz w:val="20"/>
                <w:szCs w:val="20"/>
              </w:rPr>
              <w:br/>
              <w:t>- Offer letter</w:t>
            </w:r>
          </w:p>
          <w:p w:rsidR="003C5A0F" w:rsidRDefault="003C5A0F" w:rsidP="003C5A0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CV</w:t>
            </w:r>
          </w:p>
          <w:p w:rsidR="00032F12" w:rsidRPr="000E5D3D" w:rsidRDefault="003C5A0F" w:rsidP="00C63B85">
            <w:pPr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C5A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2326">
              <w:rPr>
                <w:rFonts w:ascii="Times New Roman" w:hAnsi="Times New Roman"/>
                <w:sz w:val="20"/>
                <w:szCs w:val="20"/>
              </w:rPr>
              <w:t>Proof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recent doctoral degree</w:t>
            </w:r>
          </w:p>
        </w:tc>
        <w:tc>
          <w:tcPr>
            <w:tcW w:w="8930" w:type="dxa"/>
          </w:tcPr>
          <w:p w:rsidR="00FF2326" w:rsidRPr="00E64BBF" w:rsidRDefault="00FF2326" w:rsidP="00FF2326">
            <w:pPr>
              <w:pStyle w:val="ListParagraph"/>
              <w:numPr>
                <w:ilvl w:val="0"/>
                <w:numId w:val="2"/>
              </w:numPr>
              <w:ind w:left="677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E64BBF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Faculty, Officers of Research</w:t>
            </w:r>
          </w:p>
          <w:p w:rsidR="003C5A0F" w:rsidRPr="003C5A0F" w:rsidRDefault="00032F12" w:rsidP="000E5D3D">
            <w:pPr>
              <w:pStyle w:val="ListParagraph"/>
              <w:numPr>
                <w:ilvl w:val="0"/>
                <w:numId w:val="2"/>
              </w:numPr>
              <w:ind w:left="120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5A0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Offer letter</w:t>
            </w:r>
          </w:p>
          <w:p w:rsidR="00032F12" w:rsidRPr="000E5D3D" w:rsidRDefault="00032F12" w:rsidP="00E70F43">
            <w:pPr>
              <w:pStyle w:val="ListParagraph"/>
              <w:numPr>
                <w:ilvl w:val="0"/>
                <w:numId w:val="2"/>
              </w:numPr>
              <w:ind w:left="120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5D3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CV-</w:t>
            </w:r>
            <w:r w:rsidR="000E5D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for </w:t>
            </w:r>
            <w:r w:rsidRPr="000E5D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changes i</w:t>
            </w:r>
            <w:r w:rsidR="00DB7DE7" w:rsidRPr="000E5D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n title </w:t>
            </w:r>
            <w:r w:rsidR="000E5D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or </w:t>
            </w:r>
            <w:r w:rsidR="00DB7DE7" w:rsidRPr="000E5D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additional degrees</w:t>
            </w:r>
            <w:r w:rsidR="00D5340B" w:rsidRPr="000E5D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as</w:t>
            </w:r>
            <w:r w:rsidR="000E5D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well as if break in service </w:t>
            </w:r>
            <w:r w:rsidR="00D5340B" w:rsidRPr="000E5D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more than a year</w:t>
            </w:r>
          </w:p>
          <w:p w:rsidR="000E5D3D" w:rsidRDefault="00994F4A" w:rsidP="00ED186C">
            <w:pPr>
              <w:pStyle w:val="ListParagraph"/>
              <w:numPr>
                <w:ilvl w:val="0"/>
                <w:numId w:val="2"/>
              </w:numPr>
              <w:ind w:left="120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5D3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Proof</w:t>
            </w:r>
            <w:r w:rsidR="00032F12" w:rsidRPr="000E5D3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of doctoral degree</w:t>
            </w:r>
            <w:r w:rsidR="00032F12" w:rsidRPr="000E5D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required for those who received degree within </w:t>
            </w:r>
            <w:r w:rsidRPr="000E5D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the </w:t>
            </w:r>
            <w:r w:rsidR="00032F12" w:rsidRPr="000E5D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past two years</w:t>
            </w:r>
            <w:r w:rsidR="00FF2326" w:rsidRPr="000E5D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032F12" w:rsidRPr="000E5D3D" w:rsidRDefault="000E5D3D" w:rsidP="000E5D3D">
            <w:pPr>
              <w:pStyle w:val="ListParagraph"/>
              <w:ind w:left="120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FF2326" w:rsidRPr="000E5D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if relevant to appointment</w:t>
            </w:r>
          </w:p>
          <w:p w:rsidR="000711EC" w:rsidRDefault="00032F12" w:rsidP="000E5D3D">
            <w:pPr>
              <w:pStyle w:val="ListParagraph"/>
              <w:numPr>
                <w:ilvl w:val="1"/>
                <w:numId w:val="2"/>
              </w:numPr>
              <w:ind w:left="19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27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If </w:t>
            </w:r>
            <w:r w:rsidR="00524660"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no degree </w:t>
            </w:r>
            <w:r w:rsidR="00AD1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awarded yet, a letter from </w:t>
            </w:r>
            <w:r w:rsidR="00524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Dean’s </w:t>
            </w:r>
            <w:r w:rsidR="00524660"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Office </w:t>
            </w:r>
            <w:r w:rsidR="00524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or Registrar </w:t>
            </w:r>
            <w:r w:rsidR="00524660"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indicating </w:t>
            </w:r>
          </w:p>
          <w:p w:rsidR="000711EC" w:rsidRDefault="000711EC" w:rsidP="000E5D3D">
            <w:pPr>
              <w:pStyle w:val="ListParagraph"/>
              <w:ind w:left="19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="00524660"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that all requirements have been completed</w:t>
            </w:r>
            <w:r w:rsidR="00524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dissertation has been deposited,</w:t>
            </w:r>
          </w:p>
          <w:p w:rsidR="00032F12" w:rsidRPr="00524660" w:rsidRDefault="000711EC" w:rsidP="000E5D3D">
            <w:pPr>
              <w:pStyle w:val="ListParagraph"/>
              <w:ind w:left="19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="00AD1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and </w:t>
            </w:r>
            <w:r w:rsidR="00524660"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the degree will be conferred on a certain date. </w:t>
            </w:r>
            <w:r w:rsidR="00032F12" w:rsidRPr="00524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711EC" w:rsidRDefault="00A35579" w:rsidP="000E5D3D">
            <w:pPr>
              <w:pStyle w:val="ListParagraph"/>
              <w:numPr>
                <w:ilvl w:val="0"/>
                <w:numId w:val="2"/>
              </w:numPr>
              <w:ind w:left="120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482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Affirmative </w:t>
            </w:r>
            <w:r w:rsidR="00FF232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</w:t>
            </w:r>
            <w:r w:rsidRPr="00FA482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ction clearance</w:t>
            </w:r>
            <w:r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AD1774"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print-out</w:t>
            </w:r>
            <w:r w:rsidR="00AD17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for all F/T appointments, if applicable. </w:t>
            </w:r>
            <w:r w:rsidR="00524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The </w:t>
            </w:r>
          </w:p>
          <w:p w:rsidR="00524660" w:rsidRPr="00FA482C" w:rsidRDefault="000711EC" w:rsidP="000E5D3D">
            <w:pPr>
              <w:pStyle w:val="ListParagraph"/>
              <w:ind w:left="120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5246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pages should show title, clearance type, proposed start date, and selectee name</w:t>
            </w:r>
          </w:p>
          <w:p w:rsidR="00032F12" w:rsidRDefault="00032F12" w:rsidP="000E5D3D">
            <w:pPr>
              <w:pStyle w:val="ListParagraph"/>
              <w:numPr>
                <w:ilvl w:val="0"/>
                <w:numId w:val="2"/>
              </w:numPr>
              <w:ind w:left="120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A155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Authorization forms</w:t>
            </w:r>
            <w:r w:rsidR="009A155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/questionnaires</w:t>
            </w:r>
            <w:r w:rsidR="00AD177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-</w:t>
            </w:r>
            <w:r w:rsidRPr="00B60E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if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applicable</w:t>
            </w:r>
          </w:p>
          <w:p w:rsidR="000711EC" w:rsidRDefault="003C5A0F" w:rsidP="000E5D3D">
            <w:pPr>
              <w:pStyle w:val="ListParagraph"/>
              <w:numPr>
                <w:ilvl w:val="1"/>
                <w:numId w:val="2"/>
              </w:numPr>
              <w:ind w:left="19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Instructional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Appointment Authorization form</w:t>
            </w:r>
            <w:r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for administrators or researchers </w:t>
            </w:r>
          </w:p>
          <w:p w:rsidR="00032F12" w:rsidRDefault="00032F12" w:rsidP="000E5D3D">
            <w:pPr>
              <w:pStyle w:val="ListParagraph"/>
              <w:numPr>
                <w:ilvl w:val="1"/>
                <w:numId w:val="2"/>
              </w:numPr>
              <w:ind w:left="19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7A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Staff Associate questionnaire (an approved version)- if new position</w:t>
            </w:r>
          </w:p>
          <w:p w:rsidR="00AD1774" w:rsidRDefault="00AD1774" w:rsidP="000E5D3D">
            <w:pPr>
              <w:pStyle w:val="ListParagraph"/>
              <w:numPr>
                <w:ilvl w:val="1"/>
                <w:numId w:val="2"/>
              </w:numPr>
              <w:ind w:left="19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48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Award letter for Postdoctoral Research Fellow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</w:t>
            </w:r>
          </w:p>
          <w:p w:rsidR="00032F12" w:rsidRDefault="00A35579" w:rsidP="000E5D3D">
            <w:pPr>
              <w:pStyle w:val="ListParagraph"/>
              <w:numPr>
                <w:ilvl w:val="1"/>
                <w:numId w:val="2"/>
              </w:numPr>
              <w:ind w:left="19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Postdoctoral Incidental</w:t>
            </w:r>
            <w:r w:rsidR="00C63B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Career Development Activities F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orm</w:t>
            </w:r>
          </w:p>
          <w:p w:rsidR="00FF2326" w:rsidRDefault="00FF2326" w:rsidP="00FF2326">
            <w:pPr>
              <w:pStyle w:val="ListParagraph"/>
              <w:numPr>
                <w:ilvl w:val="0"/>
                <w:numId w:val="2"/>
              </w:numPr>
              <w:ind w:left="677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Student </w:t>
            </w:r>
            <w:r w:rsidRPr="00E64BBF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Officer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s</w:t>
            </w:r>
          </w:p>
          <w:p w:rsidR="000E5D3D" w:rsidRPr="000E5D3D" w:rsidRDefault="00FF2326" w:rsidP="000E5D3D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SIS/ SSOL record- </w:t>
            </w:r>
            <w:r w:rsidRPr="00D534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proof of </w:t>
            </w:r>
            <w:r w:rsidR="00C63B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F/T </w:t>
            </w:r>
            <w:r w:rsidRPr="00D534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enrollment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NOT required for summer </w:t>
            </w:r>
            <w:r w:rsidRPr="00E64B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term</w:t>
            </w:r>
          </w:p>
        </w:tc>
      </w:tr>
    </w:tbl>
    <w:p w:rsidR="00032F12" w:rsidRPr="00FA482C" w:rsidRDefault="00032F12" w:rsidP="003E2D22">
      <w:pPr>
        <w:rPr>
          <w:rFonts w:ascii="Times New Roman" w:hAnsi="Times New Roman"/>
          <w:sz w:val="20"/>
          <w:szCs w:val="20"/>
        </w:rPr>
      </w:pPr>
    </w:p>
    <w:sectPr w:rsidR="00032F12" w:rsidRPr="00FA482C" w:rsidSect="003A4456">
      <w:pgSz w:w="12240" w:h="15840" w:code="1"/>
      <w:pgMar w:top="576" w:right="576" w:bottom="576" w:left="576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C2F" w:rsidRDefault="00B07C2F" w:rsidP="00B07C2F">
      <w:r>
        <w:separator/>
      </w:r>
    </w:p>
  </w:endnote>
  <w:endnote w:type="continuationSeparator" w:id="0">
    <w:p w:rsidR="00B07C2F" w:rsidRDefault="00B07C2F" w:rsidP="00B0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C2F" w:rsidRDefault="00B07C2F" w:rsidP="00B07C2F">
      <w:r>
        <w:separator/>
      </w:r>
    </w:p>
  </w:footnote>
  <w:footnote w:type="continuationSeparator" w:id="0">
    <w:p w:rsidR="00B07C2F" w:rsidRDefault="00B07C2F" w:rsidP="00B07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86100"/>
    <w:multiLevelType w:val="hybridMultilevel"/>
    <w:tmpl w:val="D23AB2D8"/>
    <w:lvl w:ilvl="0" w:tplc="6E90123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E214489"/>
    <w:multiLevelType w:val="hybridMultilevel"/>
    <w:tmpl w:val="4CE6899E"/>
    <w:lvl w:ilvl="0" w:tplc="B52CD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C8"/>
    <w:rsid w:val="00032F12"/>
    <w:rsid w:val="00043CAE"/>
    <w:rsid w:val="00065917"/>
    <w:rsid w:val="000711EC"/>
    <w:rsid w:val="000E5D3D"/>
    <w:rsid w:val="000F22E5"/>
    <w:rsid w:val="001B321F"/>
    <w:rsid w:val="001C562D"/>
    <w:rsid w:val="001C5C3C"/>
    <w:rsid w:val="001F0952"/>
    <w:rsid w:val="0021083E"/>
    <w:rsid w:val="00246380"/>
    <w:rsid w:val="003A4456"/>
    <w:rsid w:val="003C5A0F"/>
    <w:rsid w:val="003E28C8"/>
    <w:rsid w:val="003E2D22"/>
    <w:rsid w:val="0040015A"/>
    <w:rsid w:val="00524660"/>
    <w:rsid w:val="0055710B"/>
    <w:rsid w:val="006B5A7D"/>
    <w:rsid w:val="008019C0"/>
    <w:rsid w:val="00941764"/>
    <w:rsid w:val="00994F4A"/>
    <w:rsid w:val="009A1552"/>
    <w:rsid w:val="00A35579"/>
    <w:rsid w:val="00A6232F"/>
    <w:rsid w:val="00AA0F3E"/>
    <w:rsid w:val="00AD1774"/>
    <w:rsid w:val="00B07C2F"/>
    <w:rsid w:val="00B63875"/>
    <w:rsid w:val="00C63B85"/>
    <w:rsid w:val="00D5340B"/>
    <w:rsid w:val="00D97C8A"/>
    <w:rsid w:val="00DB7DE7"/>
    <w:rsid w:val="00DF79D5"/>
    <w:rsid w:val="00E64BBF"/>
    <w:rsid w:val="00EB10FD"/>
    <w:rsid w:val="00F6343B"/>
    <w:rsid w:val="00FA3ACF"/>
    <w:rsid w:val="00FA482C"/>
    <w:rsid w:val="00FF2326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A413AC04-BE78-4C6A-A564-369C9AE0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8C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2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28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A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A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7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C2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07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C2F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CD97-A36E-49B7-8F77-A982A19F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1166</Words>
  <Characters>6649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Jinah Paek</dc:creator>
  <cp:keywords/>
  <dc:description/>
  <cp:lastModifiedBy>Anna Makkar</cp:lastModifiedBy>
  <cp:revision>2</cp:revision>
  <cp:lastPrinted>2017-08-18T16:07:00Z</cp:lastPrinted>
  <dcterms:created xsi:type="dcterms:W3CDTF">2017-08-31T17:49:00Z</dcterms:created>
  <dcterms:modified xsi:type="dcterms:W3CDTF">2017-08-31T17:49:00Z</dcterms:modified>
</cp:coreProperties>
</file>